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800"/>
        <w:gridCol w:w="1860"/>
        <w:gridCol w:w="1860"/>
      </w:tblGrid>
      <w:tr w:rsidR="00987DAB" w:rsidRPr="00987DAB" w14:paraId="2978BC23" w14:textId="77777777" w:rsidTr="00987DAB">
        <w:trPr>
          <w:trHeight w:val="66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0E262E54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gramStart"/>
            <w:r w:rsidRPr="0098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Poniedziałek  17.</w:t>
            </w:r>
            <w:proofErr w:type="gramEnd"/>
            <w:r w:rsidRPr="0098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69CC023D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Wtorek </w:t>
            </w:r>
            <w:r w:rsidRPr="0098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18.02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527EC111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  <w:r w:rsidRPr="0098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19.02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63C17A06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Czwartek </w:t>
            </w:r>
            <w:r w:rsidRPr="0098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20.02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107311A6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  <w:r w:rsidRPr="0098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21.02</w:t>
            </w:r>
          </w:p>
        </w:tc>
      </w:tr>
      <w:tr w:rsidR="00987DAB" w:rsidRPr="00987DAB" w14:paraId="0E24B213" w14:textId="77777777" w:rsidTr="00987DAB">
        <w:trPr>
          <w:trHeight w:val="98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65259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Pomidorowa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/1,6/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1ECB0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Jarzynowa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/1,2,6/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1D2EF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Rosół z makaronem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</w:t>
            </w:r>
            <w:proofErr w:type="gramStart"/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6,/</w:t>
            </w:r>
            <w:proofErr w:type="gramEnd"/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6011A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Kalafiorowa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/1,6/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A0A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Szczawiowa z jajkiem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</w:tr>
      <w:tr w:rsidR="00987DAB" w:rsidRPr="00987DAB" w14:paraId="181FC2B4" w14:textId="77777777" w:rsidTr="00987DAB">
        <w:trPr>
          <w:trHeight w:val="264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03E79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Pierogi z mięsem, sałata lodowa z sosem winegret, kompot</w:t>
            </w: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96AF1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Kotlet de </w:t>
            </w:r>
            <w:proofErr w:type="spellStart"/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volaille</w:t>
            </w:r>
            <w:proofErr w:type="spellEnd"/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ziemniaki, mizeria, 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88839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Gulasz mięsno warzywny z szynki,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kasza gryczana,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ogórek kiszony,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EE965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Kurczak po azjatycku, ryż, surówka z marchewki z porem, kompot</w:t>
            </w: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/1,2,3/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C96BE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Filet z dorsza panierowany, ziemniaki, surówka z kapusty kiszonej, 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/1,2,3,4/</w:t>
            </w:r>
          </w:p>
        </w:tc>
      </w:tr>
      <w:tr w:rsidR="00987DAB" w:rsidRPr="00987DAB" w14:paraId="0F678A87" w14:textId="77777777" w:rsidTr="00987DAB">
        <w:trPr>
          <w:trHeight w:val="26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D3867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Pierogi z mięsem, kalafior z masłem, kompot</w:t>
            </w: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9860E" w14:textId="0C88EDED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Kotlet de </w:t>
            </w:r>
            <w:proofErr w:type="spellStart"/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volaille</w:t>
            </w:r>
            <w:proofErr w:type="spellEnd"/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ziemniaki, brukselka na ciepło, 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8C198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Gulasz mięsno warzywny z szynki,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kasza gryczana,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buraczki zasmażane,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7BD74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Kurczak po azjatycku, ryż, marchewka mini, kompot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C1828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Filet z dorsza panierowany, ziemniaki, mix warzyw na parze, 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/1,2,3,4/</w:t>
            </w:r>
          </w:p>
        </w:tc>
      </w:tr>
      <w:tr w:rsidR="00987DAB" w:rsidRPr="00987DAB" w14:paraId="0748A56D" w14:textId="77777777" w:rsidTr="00987DAB">
        <w:trPr>
          <w:trHeight w:val="24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A2846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Pierogi ruskie, sałata lodowa z sosem winegret, kompot</w:t>
            </w: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C6FE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Kotlet jajeczny, ziemniaki, mizeria, kompot</w:t>
            </w: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9D5A3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Placki ziemniaczane, kwaśna śmietana, 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5C679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Risotto warzywne, 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BFE53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Naleśniki z twarogiem i musem jogurtowym,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</w:tr>
      <w:tr w:rsidR="00987DAB" w:rsidRPr="00987DAB" w14:paraId="0F0F042D" w14:textId="77777777" w:rsidTr="00987DAB">
        <w:trPr>
          <w:trHeight w:val="2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EEFF6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Pierogi ruskie, kalafior z masłem, kompot</w:t>
            </w: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6E09" w14:textId="007E7299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Kotlet jajeczny, ziemniaki, brukselka na ciepło, kompot</w:t>
            </w: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2158D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Placki ziemniaczane, kwaśna śmietana, 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1AA98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Risotto warzywne, 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A8A79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Naleśniki z twarogiem i musem jogurtowym,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</w:tr>
      <w:tr w:rsidR="00987DAB" w:rsidRPr="00987DAB" w14:paraId="09C5FC59" w14:textId="77777777" w:rsidTr="00987DAB">
        <w:trPr>
          <w:trHeight w:val="98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FD903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Kisiel owocowy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51771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Brownie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10B3D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Banan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8FE0C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Budyń z sokiem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 /1,2,3/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6F8DD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Rogaliki z marmoladą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</w:tr>
    </w:tbl>
    <w:p w14:paraId="7DBBAAF5" w14:textId="77777777" w:rsidR="00527B1A" w:rsidRDefault="00527B1A"/>
    <w:p w14:paraId="67F3BA7D" w14:textId="77777777" w:rsidR="00987DAB" w:rsidRDefault="00987DAB"/>
    <w:p w14:paraId="7AD54E7D" w14:textId="77777777" w:rsidR="00987DAB" w:rsidRDefault="00987DAB"/>
    <w:p w14:paraId="467B2871" w14:textId="77777777" w:rsidR="00987DAB" w:rsidRDefault="00987DAB"/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987DAB" w:rsidRPr="00987DAB" w14:paraId="0B14460D" w14:textId="77777777" w:rsidTr="00987DAB">
        <w:trPr>
          <w:trHeight w:val="66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6BEDBD66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Poniedziałek</w:t>
            </w:r>
            <w:r w:rsidRPr="0098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24.02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1A87F21C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Wtorek </w:t>
            </w:r>
            <w:r w:rsidRPr="0098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25.02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6C5FDFFB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Środa </w:t>
            </w:r>
            <w:r w:rsidRPr="0098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26.02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352088C9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  <w:r w:rsidRPr="0098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27.02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3C2C5060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  <w:r w:rsidRPr="0098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28.02</w:t>
            </w:r>
          </w:p>
        </w:tc>
      </w:tr>
      <w:tr w:rsidR="00987DAB" w:rsidRPr="00987DAB" w14:paraId="1245D244" w14:textId="77777777" w:rsidTr="00987DAB">
        <w:trPr>
          <w:trHeight w:val="98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05AA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Pomidorowa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/1,2,6/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1349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Rosół z makaronem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/1,2,6/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ED122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Grochowa 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/1,2,3,6/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9B156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Barszcz biały z ziemniakami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/1,6/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4FB9E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Barszcz ukraiński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/1,2/</w:t>
            </w:r>
          </w:p>
        </w:tc>
      </w:tr>
      <w:tr w:rsidR="00987DAB" w:rsidRPr="00987DAB" w14:paraId="7B1B60DF" w14:textId="77777777" w:rsidTr="00987DAB">
        <w:trPr>
          <w:trHeight w:val="264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0238B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Kurczak w sosie słodko kwaśnym, ryż, surówka z kapusty pekińskiej z papryką i winegret, kompot</w:t>
            </w: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3EBF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Kotlet schabowy, ziemniaki, surówka z marchewki,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/1,3,6,7/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40884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Kotlet pożarski drobiowy, ryż, </w:t>
            </w:r>
            <w:proofErr w:type="spellStart"/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colesłav</w:t>
            </w:r>
            <w:proofErr w:type="spellEnd"/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795B4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Spaghetii</w:t>
            </w:r>
            <w:proofErr w:type="spellEnd"/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z sosem </w:t>
            </w:r>
            <w:proofErr w:type="spellStart"/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bolognese</w:t>
            </w:r>
            <w:proofErr w:type="spellEnd"/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, ser tarty, surówka z kapusty pekińskiej z winegret, kompot</w:t>
            </w: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70DDB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Pieczone paluszki z dorsza, ziemniaki, surówka z kapusty kiszonej, 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/1,2,3,</w:t>
            </w:r>
            <w:proofErr w:type="gramStart"/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4,/</w:t>
            </w:r>
            <w:proofErr w:type="gramEnd"/>
          </w:p>
        </w:tc>
      </w:tr>
      <w:tr w:rsidR="00987DAB" w:rsidRPr="00987DAB" w14:paraId="51E24651" w14:textId="77777777" w:rsidTr="00987DAB">
        <w:trPr>
          <w:trHeight w:val="26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054CE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Kurczak w sosie słodko kwaśnym, ryż, kalafior z masłem, kompot</w:t>
            </w: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3E2C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Kotlet schabowy, ziemniaki, kapusta zasmażana,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/1,3,6,7/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807F0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Kotlet pożarski drobiowy, ryż, fasolka szparagowa,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52F85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Spaghetii</w:t>
            </w:r>
            <w:proofErr w:type="spellEnd"/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z sosem </w:t>
            </w:r>
            <w:proofErr w:type="spellStart"/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bolognese</w:t>
            </w:r>
            <w:proofErr w:type="spellEnd"/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, ser tarty, marchewka mini, kompot</w:t>
            </w: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CD709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Pieczone paluszki z dorsza, ziemniaki, mix warzyw, kompot </w:t>
            </w: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  <w:t>/1,2,3,</w:t>
            </w:r>
            <w:proofErr w:type="gramStart"/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4,/</w:t>
            </w:r>
            <w:proofErr w:type="gramEnd"/>
          </w:p>
        </w:tc>
      </w:tr>
      <w:tr w:rsidR="00987DAB" w:rsidRPr="00987DAB" w14:paraId="71CDA91E" w14:textId="77777777" w:rsidTr="00987DAB">
        <w:trPr>
          <w:trHeight w:val="2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674A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Ryż z sosem słodko kwaśnym, surówka z kapusty pekińskiej z papryką i winegret, kompot</w:t>
            </w: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7883B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Leniwe z masłem, surówka z marchewki, 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20D23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Kotlet ziemniaczany z sosem pieczarkowym, </w:t>
            </w:r>
            <w:proofErr w:type="spellStart"/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colesłav</w:t>
            </w:r>
            <w:proofErr w:type="spellEnd"/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EB90D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Spaghetii</w:t>
            </w:r>
            <w:proofErr w:type="spellEnd"/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z sosem </w:t>
            </w:r>
            <w:proofErr w:type="spellStart"/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napoli</w:t>
            </w:r>
            <w:proofErr w:type="spellEnd"/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ser tarty, surówka z kapusty pekińskiej z winegret, 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/6/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E108D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Naleśnik z warzywami, sos czosnkowy, 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</w:tr>
      <w:tr w:rsidR="00987DAB" w:rsidRPr="00987DAB" w14:paraId="7B6DFE7B" w14:textId="77777777" w:rsidTr="00987DAB">
        <w:trPr>
          <w:trHeight w:val="2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D111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Ryż z sosem słodko kwaśnym, kalafior z masłem, kompot</w:t>
            </w:r>
            <w:r w:rsidRPr="00987DA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A6C0A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Leniwe z masłem, surówka z marchewki, 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A702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Kotlet ziemniaczany z sosem pieczarkowym,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fasolka szparagowa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6B65D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Spaghetii</w:t>
            </w:r>
            <w:proofErr w:type="spellEnd"/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z sosem </w:t>
            </w:r>
            <w:proofErr w:type="spellStart"/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napoli</w:t>
            </w:r>
            <w:proofErr w:type="spellEnd"/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ser tarty, marchewka mini, 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/6/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F084B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Naleśnik z warzywami, sos czosnkowy, kompot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</w:tr>
      <w:tr w:rsidR="00987DAB" w:rsidRPr="00987DAB" w14:paraId="4E9AD028" w14:textId="77777777" w:rsidTr="00987DAB">
        <w:trPr>
          <w:trHeight w:val="98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8C1B3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Kisiel truskawkowy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C406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Mufinka</w:t>
            </w:r>
            <w:proofErr w:type="spellEnd"/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/1,2,3/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BE568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Jabłko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AEB4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Ciasto z owocami</w:t>
            </w: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/1,2,</w:t>
            </w:r>
            <w:proofErr w:type="gramStart"/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3?/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72D1F" w14:textId="77777777" w:rsidR="00987DAB" w:rsidRPr="00987DAB" w:rsidRDefault="00987DAB" w:rsidP="00987DA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87DA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Budyń z sokiem</w:t>
            </w:r>
          </w:p>
        </w:tc>
      </w:tr>
    </w:tbl>
    <w:p w14:paraId="39043BBE" w14:textId="77777777" w:rsidR="00987DAB" w:rsidRDefault="00987DAB"/>
    <w:p w14:paraId="1AA4D264" w14:textId="77777777" w:rsidR="00D1575B" w:rsidRDefault="00D1575B"/>
    <w:p w14:paraId="5BCC014C" w14:textId="77777777" w:rsidR="00D1575B" w:rsidRDefault="00D1575B"/>
    <w:p w14:paraId="7A5FC565" w14:textId="77777777" w:rsidR="00D1575B" w:rsidRDefault="00D1575B"/>
    <w:p w14:paraId="5FB9C9AA" w14:textId="56AEA7B8" w:rsidR="00D1575B" w:rsidRDefault="00D1575B">
      <w:r w:rsidRPr="00D1575B">
        <w:rPr>
          <w:highlight w:val="yellow"/>
        </w:rPr>
        <w:lastRenderedPageBreak/>
        <w:t>BEZGLUTEN</w:t>
      </w:r>
    </w:p>
    <w:p w14:paraId="11F70A00" w14:textId="77777777" w:rsidR="00D1575B" w:rsidRDefault="00D1575B"/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880"/>
        <w:gridCol w:w="1880"/>
        <w:gridCol w:w="1880"/>
        <w:gridCol w:w="1880"/>
      </w:tblGrid>
      <w:tr w:rsidR="00D1575B" w:rsidRPr="00D1575B" w14:paraId="67787BAE" w14:textId="77777777" w:rsidTr="00D1575B">
        <w:trPr>
          <w:trHeight w:val="88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1B585A15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Poniedziałek</w:t>
            </w:r>
            <w:r w:rsidRPr="00D1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17.02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27848A48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Wtorek </w:t>
            </w:r>
            <w:r w:rsidRPr="00D1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18.02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22B9BDE8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  <w:r w:rsidRPr="00D1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19.02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4AB72747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Czwartek </w:t>
            </w:r>
            <w:r w:rsidRPr="00D1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20.02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6F6A98E5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  <w:r w:rsidRPr="00D1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21.02</w:t>
            </w:r>
          </w:p>
        </w:tc>
      </w:tr>
      <w:tr w:rsidR="00D1575B" w:rsidRPr="00D1575B" w14:paraId="17DE26D9" w14:textId="77777777" w:rsidTr="00D1575B">
        <w:trPr>
          <w:trHeight w:val="13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B108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Pomidoowa</w:t>
            </w:r>
            <w:proofErr w:type="spellEnd"/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z makaronem bezglutenowym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D4C2F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Jarzynowa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7D78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Rosół z makaronem bezglutenowym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28A1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Kalafiorowa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57FA1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Szczawiowa z jajkiem</w:t>
            </w:r>
          </w:p>
        </w:tc>
      </w:tr>
      <w:tr w:rsidR="00D1575B" w:rsidRPr="00D1575B" w14:paraId="34477924" w14:textId="77777777" w:rsidTr="00D1575B">
        <w:trPr>
          <w:trHeight w:val="325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00C3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Pierogi bezglutenowe z mięsem, sałata lodowa z sosem winegret, kompot</w:t>
            </w: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/3/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1FF1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Kotlet </w:t>
            </w:r>
            <w:proofErr w:type="gramStart"/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jajeczny,  ziemniaki</w:t>
            </w:r>
            <w:proofErr w:type="gramEnd"/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brukselka na ciepło, kompot</w:t>
            </w: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/3/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37FF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Gulasz mięsno warzywny z szynki,</w:t>
            </w: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kasza gryczana,</w:t>
            </w: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ogórek kiszony,</w:t>
            </w: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kompot</w:t>
            </w: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/3/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1E423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Kurczak po azjatycku, ryż, surówka z marchewki z porem, kompot</w:t>
            </w: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/3/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9FCE3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Filet z dorsza panierowany, ziemniaki, surówka z kapusty kiszonej, kompot</w:t>
            </w: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/3/</w:t>
            </w:r>
          </w:p>
        </w:tc>
      </w:tr>
      <w:tr w:rsidR="00D1575B" w:rsidRPr="00D1575B" w14:paraId="61C14864" w14:textId="77777777" w:rsidTr="00D1575B">
        <w:trPr>
          <w:trHeight w:val="66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F2A67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Kisiel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A8078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Ciasto bezglutenowe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4745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Banan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E0D70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Budyń na mleku ryżowym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666C4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Ciasteczka bezglutenowe</w:t>
            </w:r>
          </w:p>
        </w:tc>
      </w:tr>
    </w:tbl>
    <w:p w14:paraId="453F5423" w14:textId="77777777" w:rsidR="00D1575B" w:rsidRDefault="00D1575B"/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1640"/>
        <w:gridCol w:w="1640"/>
      </w:tblGrid>
      <w:tr w:rsidR="00D1575B" w:rsidRPr="00D1575B" w14:paraId="6C587B82" w14:textId="77777777" w:rsidTr="00D1575B">
        <w:trPr>
          <w:trHeight w:val="88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4AC378E1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Poniedziałek</w:t>
            </w:r>
            <w:r w:rsidRPr="00D1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24.02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48012E73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Wtorek </w:t>
            </w:r>
            <w:r w:rsidRPr="00D1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25.02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705FBC07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Środa </w:t>
            </w:r>
            <w:r w:rsidRPr="00D1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26.02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23BD58F9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  <w:r w:rsidRPr="00D1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27.02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320B08AC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  <w:r w:rsidRPr="00D1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28.02</w:t>
            </w:r>
          </w:p>
        </w:tc>
      </w:tr>
      <w:tr w:rsidR="00D1575B" w:rsidRPr="00D1575B" w14:paraId="761F454E" w14:textId="77777777" w:rsidTr="00D1575B">
        <w:trPr>
          <w:trHeight w:val="130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1FF1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Pomiodorowa</w:t>
            </w:r>
            <w:proofErr w:type="spell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121D0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Rosół z makaronem bezglutenowym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B0A6C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Grochowa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B8D41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Zupa zimowa warzywna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6BD0D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Barszcz ukraiński</w:t>
            </w:r>
          </w:p>
        </w:tc>
      </w:tr>
      <w:tr w:rsidR="00D1575B" w:rsidRPr="00D1575B" w14:paraId="78071FD6" w14:textId="77777777" w:rsidTr="00D1575B">
        <w:trPr>
          <w:trHeight w:val="325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2BA46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Kurczak w sosie słodko kwaśnym, ryż, surówka z kapusty pekińskiej z papryką i winegret, kompot</w:t>
            </w: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/3/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C959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Kotlet schabowy, ziemniaki, surówka z marchewki,</w:t>
            </w: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kompot</w:t>
            </w: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/3/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944D6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Kotlet pożarski drobiowy, ryż, fasolka szparagowa,</w:t>
            </w: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kompot</w:t>
            </w: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/3/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26FA2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Spaghetii</w:t>
            </w:r>
            <w:proofErr w:type="spellEnd"/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bezglutenowe z sosem </w:t>
            </w:r>
            <w:proofErr w:type="spellStart"/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bolognese</w:t>
            </w:r>
            <w:proofErr w:type="spellEnd"/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ser tarty, marchewka mini, kompot</w:t>
            </w: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/3/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13B92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Pieczony filet z dorsza, ziemniaki, surówka z kapusty kiszonej, kompot</w:t>
            </w: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/3/</w:t>
            </w:r>
          </w:p>
        </w:tc>
      </w:tr>
      <w:tr w:rsidR="00D1575B" w:rsidRPr="00D1575B" w14:paraId="57955A85" w14:textId="77777777" w:rsidTr="00D1575B">
        <w:trPr>
          <w:trHeight w:val="66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D3FBD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Kisiel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1E2F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Ciasto bezglutenowe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D9D4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Jabłko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4AF2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Ciasteczka bezglutenowe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5F0D7" w14:textId="77777777" w:rsidR="00D1575B" w:rsidRPr="00D1575B" w:rsidRDefault="00D1575B" w:rsidP="00D157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1575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Budyń na mleku ryżowym</w:t>
            </w:r>
          </w:p>
        </w:tc>
      </w:tr>
    </w:tbl>
    <w:p w14:paraId="4130E58B" w14:textId="77777777" w:rsidR="00D1575B" w:rsidRDefault="00D1575B"/>
    <w:sectPr w:rsidR="00D15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AB"/>
    <w:rsid w:val="000843C6"/>
    <w:rsid w:val="00284598"/>
    <w:rsid w:val="00450404"/>
    <w:rsid w:val="00527B1A"/>
    <w:rsid w:val="00581824"/>
    <w:rsid w:val="0072620E"/>
    <w:rsid w:val="00987DAB"/>
    <w:rsid w:val="00A04174"/>
    <w:rsid w:val="00D1575B"/>
    <w:rsid w:val="00F4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D80789"/>
  <w15:chartTrackingRefBased/>
  <w15:docId w15:val="{013250E7-B72F-3342-BA63-64D01F34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7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7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7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7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7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7D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7D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7D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7D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7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7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7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7D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7D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7D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7D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7D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7D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7D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7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7D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7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7D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7D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7D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7D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7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7D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7D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6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Prażnowski</dc:creator>
  <cp:keywords/>
  <dc:description/>
  <cp:lastModifiedBy>Piotr Prażnowski</cp:lastModifiedBy>
  <cp:revision>2</cp:revision>
  <dcterms:created xsi:type="dcterms:W3CDTF">2025-02-12T11:27:00Z</dcterms:created>
  <dcterms:modified xsi:type="dcterms:W3CDTF">2025-02-12T11:31:00Z</dcterms:modified>
</cp:coreProperties>
</file>